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складу са чланом 15. Закона о заштити података о личности („Службени гласник РС“, број: 97/08, 104/09, 68/12 и 107/12), обавештавамо Вас о следећем:</w:t>
      </w:r>
    </w:p>
    <w:p w:rsidR="004B492D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ични подаци које РАТЕЛ 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а конкурса су: име и презиме, јединствени матични број грађана,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искуству.</w:t>
      </w:r>
    </w:p>
    <w:p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запошљавања.</w:t>
      </w:r>
    </w:p>
    <w:p w:rsidR="00CC2F1D" w:rsidRDefault="004B492D" w:rsidP="0010084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0842" w:rsidRPr="00B14343">
        <w:rPr>
          <w:rFonts w:ascii="Times New Roman" w:hAnsi="Times New Roman" w:cs="Times New Roman"/>
          <w:sz w:val="24"/>
          <w:szCs w:val="24"/>
        </w:rPr>
        <w:t xml:space="preserve">Приступ Вашим подацима имаће само запослени који, с обзиром на послове које обављају у </w:t>
      </w:r>
      <w:r w:rsidR="00100842" w:rsidRPr="00100842">
        <w:rPr>
          <w:rFonts w:ascii="Times New Roman" w:hAnsi="Times New Roman" w:cs="Times New Roman"/>
          <w:sz w:val="24"/>
          <w:szCs w:val="24"/>
          <w:lang w:val="sr-Cyrl-CS"/>
        </w:rPr>
        <w:t>РАТЕЛ</w:t>
      </w:r>
      <w:r w:rsidR="00100842" w:rsidRPr="00100842">
        <w:rPr>
          <w:rFonts w:ascii="Times New Roman" w:hAnsi="Times New Roman" w:cs="Times New Roman"/>
          <w:sz w:val="24"/>
          <w:szCs w:val="24"/>
        </w:rPr>
        <w:t>,</w:t>
      </w:r>
      <w:r w:rsidR="00100842" w:rsidRPr="00B14343">
        <w:rPr>
          <w:rFonts w:ascii="Times New Roman" w:hAnsi="Times New Roman" w:cs="Times New Roman"/>
          <w:sz w:val="24"/>
          <w:szCs w:val="24"/>
        </w:rPr>
        <w:t xml:space="preserve"> треба да буду упознати са њима и то само у обиму који је неопходан.</w:t>
      </w:r>
    </w:p>
    <w:p w:rsidR="0088761D" w:rsidRDefault="0088761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РАТЕЛ 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:rsidR="00C944EA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, разумели и прихватили ово Обавештење о обради личних података/Сагласност за обраду личних података и да сте овим путем</w:t>
      </w:r>
      <w:r w:rsidR="006E52C4">
        <w:rPr>
          <w:rFonts w:ascii="Times New Roman" w:hAnsi="Times New Roman" w:cs="Times New Roman"/>
          <w:b/>
          <w:sz w:val="24"/>
          <w:szCs w:val="24"/>
          <w:lang w:val="sr-Cyrl-CS"/>
        </w:rPr>
        <w:t>, својим потписом,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дали своју сагласност за обраду наведених податак</w:t>
      </w:r>
      <w:r w:rsidR="006E52C4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стране РАТЕЛ-а у сврху процеса селекције кандидата и евентуалног запошљавања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>атака који су достављени РАТЕЛ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овај начин и за сврху процеса селекције и евентуалног запошљавања.</w:t>
      </w:r>
    </w:p>
    <w:p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650F" w:rsidRDefault="0024650F" w:rsidP="006E52C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E52C4" w:rsidRDefault="006E52C4" w:rsidP="006E52C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E52C4" w:rsidRDefault="006E52C4" w:rsidP="006E52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</w:t>
      </w:r>
    </w:p>
    <w:p w:rsidR="006E52C4" w:rsidRPr="006E52C4" w:rsidRDefault="006E52C4" w:rsidP="006E52C4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E52C4">
        <w:rPr>
          <w:rFonts w:ascii="Times New Roman" w:hAnsi="Times New Roman" w:cs="Times New Roman"/>
          <w:sz w:val="24"/>
          <w:szCs w:val="24"/>
          <w:lang w:val="sr-Cyrl-CS"/>
        </w:rPr>
        <w:t>потпис кандидата</w:t>
      </w:r>
    </w:p>
    <w:sectPr w:rsidR="006E52C4" w:rsidRPr="006E52C4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5ED"/>
    <w:rsid w:val="00100842"/>
    <w:rsid w:val="002205ED"/>
    <w:rsid w:val="0024650F"/>
    <w:rsid w:val="00273320"/>
    <w:rsid w:val="002A3615"/>
    <w:rsid w:val="003218D1"/>
    <w:rsid w:val="004B16C0"/>
    <w:rsid w:val="004B492D"/>
    <w:rsid w:val="0051561D"/>
    <w:rsid w:val="006420F6"/>
    <w:rsid w:val="006E52C4"/>
    <w:rsid w:val="00767996"/>
    <w:rsid w:val="007A74AC"/>
    <w:rsid w:val="007A7C3D"/>
    <w:rsid w:val="0088761D"/>
    <w:rsid w:val="00891BBB"/>
    <w:rsid w:val="00A069D3"/>
    <w:rsid w:val="00B14343"/>
    <w:rsid w:val="00C74E9A"/>
    <w:rsid w:val="00C944EA"/>
    <w:rsid w:val="00CC2F1D"/>
    <w:rsid w:val="00E47572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Okanovic</cp:lastModifiedBy>
  <cp:revision>3</cp:revision>
  <cp:lastPrinted>2017-08-17T12:21:00Z</cp:lastPrinted>
  <dcterms:created xsi:type="dcterms:W3CDTF">2018-11-09T12:24:00Z</dcterms:created>
  <dcterms:modified xsi:type="dcterms:W3CDTF">2018-11-09T13:52:00Z</dcterms:modified>
</cp:coreProperties>
</file>